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B629" w14:textId="77777777" w:rsidR="00316EA4" w:rsidRPr="00316EA4" w:rsidRDefault="00316EA4" w:rsidP="00316EA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</w:pPr>
      <w:r w:rsidRPr="00316EA4"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  <w:t>Test</w:t>
      </w:r>
    </w:p>
    <w:p w14:paraId="226745A6" w14:textId="77777777" w:rsidR="00316EA4" w:rsidRPr="00316EA4" w:rsidRDefault="00316EA4" w:rsidP="00316EA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</w:pPr>
      <w:r w:rsidRPr="00316EA4">
        <w:rPr>
          <w:rFonts w:ascii="Helvetica" w:eastAsia="Times New Roman" w:hAnsi="Helvetica" w:cs="Helvetica"/>
          <w:b/>
          <w:color w:val="777777"/>
          <w:sz w:val="27"/>
          <w:szCs w:val="27"/>
          <w:lang w:val="en-US" w:eastAsia="ru-RU"/>
        </w:rPr>
        <w:t>08.04.2024</w:t>
      </w:r>
    </w:p>
    <w:p w14:paraId="6EE7A36E" w14:textId="77777777" w:rsidR="00316EA4" w:rsidRPr="00316EA4" w:rsidRDefault="00316EA4" w:rsidP="00316EA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1.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>Ընդգծեք ճիշտ տարբերակը</w:t>
      </w:r>
    </w:p>
    <w:p w14:paraId="4775A0A8" w14:textId="1E831FE9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 xml:space="preserve">1.They </w:t>
      </w:r>
      <w:r w:rsidR="00284F93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have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 xml:space="preserve">a cold.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(have, has)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2. She </w:t>
      </w:r>
      <w:r w:rsidR="00284F93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gets up </w:t>
      </w:r>
      <w:proofErr w:type="spellStart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up</w:t>
      </w:r>
      <w:proofErr w:type="spell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at seven.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(get up, gets up)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3. We</w:t>
      </w:r>
      <w:r w:rsidR="005A6DFD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5A6DFD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have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 breakfast at eight.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hy-AM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(has, have)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4. Peter </w:t>
      </w:r>
      <w:r w:rsidR="005A6DFD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goes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to school. (go, goes)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5. Anna </w:t>
      </w:r>
      <w:r w:rsidR="005A6DFD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gets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home at two. (get, gets)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6. He</w:t>
      </w:r>
      <w:r w:rsidR="005A6DFD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5A6DFD" w:rsidRPr="00BA3134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wan</w:t>
      </w:r>
      <w:r w:rsidR="00BA3134" w:rsidRPr="00BA3134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ts</w:t>
      </w:r>
      <w:r w:rsidR="00BA313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5A6DFD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an ice cream. (want, wants)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8. Kelly</w:t>
      </w:r>
      <w:r w:rsidR="00BA313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525C89" w:rsidRPr="00525C8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watches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 TV. (watch, watches)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9. She </w:t>
      </w:r>
      <w:r w:rsidR="00525C89" w:rsidRPr="00525C8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does</w:t>
      </w:r>
      <w:r w:rsidR="00525C89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her homework. (do, does)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10. Our teacher </w:t>
      </w:r>
      <w:r w:rsidR="00044660" w:rsidRPr="007F3F70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lives</w:t>
      </w:r>
      <w:r w:rsidR="00511FB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in Oxford Street. (live, lives)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11. Eric and Tom</w:t>
      </w:r>
      <w:r w:rsidR="007F3F7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7F3F70" w:rsidRPr="007F3F70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wear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 blue shirts. (wear, wears)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12. My sister</w:t>
      </w:r>
      <w:r w:rsidR="00AF6B83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AF6B83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sings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 song. (sing, sings)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13. My mum </w:t>
      </w:r>
      <w:r w:rsidR="00F90057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cooks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spaghetti. (cook, cooks)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14. Mr. Black </w:t>
      </w:r>
      <w:r w:rsidR="00BC359B" w:rsidRPr="00BC359B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work</w:t>
      </w:r>
      <w:r w:rsidR="00BC359B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in his office. (work, works)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15. The girls often</w:t>
      </w:r>
      <w:r w:rsidR="0066767F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66767F" w:rsidRPr="0066767F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reads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66767F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 book. (read, reads)</w:t>
      </w:r>
    </w:p>
    <w:p w14:paraId="06A123E1" w14:textId="77777777" w:rsidR="00316EA4" w:rsidRPr="00316EA4" w:rsidRDefault="00316EA4" w:rsidP="00316EA4">
      <w:pPr>
        <w:shd w:val="clear" w:color="auto" w:fill="FFFFFF"/>
        <w:spacing w:after="100" w:afterAutospacing="1" w:line="360" w:lineRule="auto"/>
        <w:outlineLvl w:val="2"/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2. Complete the following sentences choosing the correct present simple or present continuous forms.</w:t>
      </w:r>
    </w:p>
    <w:p w14:paraId="6EEA0FDB" w14:textId="190D3FAC" w:rsidR="00316EA4" w:rsidRPr="00316EA4" w:rsidRDefault="00316EA4" w:rsidP="00316EA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1.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You can take the newspaper. I </w:t>
      </w:r>
      <w:r w:rsidR="009C55ED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don’t read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it.</w:t>
      </w:r>
    </w:p>
    <w:p w14:paraId="246F2957" w14:textId="77777777" w:rsidR="00316EA4" w:rsidRPr="00D24EAF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D24EAF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a.‘m</w:t>
      </w:r>
      <w:proofErr w:type="spellEnd"/>
      <w:r w:rsidRPr="00D24EAF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not reading</w:t>
      </w:r>
    </w:p>
    <w:p w14:paraId="5791ADEB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b.</w:t>
      </w:r>
      <w:r w:rsidRPr="00D24EAF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don’t</w:t>
      </w:r>
      <w:proofErr w:type="spellEnd"/>
      <w:r w:rsidRPr="00D24EAF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 read</w:t>
      </w:r>
    </w:p>
    <w:p w14:paraId="0AC9FCDF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c.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‘m</w:t>
      </w:r>
      <w:proofErr w:type="spell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not read</w:t>
      </w:r>
    </w:p>
    <w:p w14:paraId="01F6AB17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</w:p>
    <w:p w14:paraId="6F0E4E0B" w14:textId="4F6223C0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lastRenderedPageBreak/>
        <w:t xml:space="preserve">2. I </w:t>
      </w:r>
      <w:r w:rsidR="009C55ED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usually go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to work by car, but today I’m going by bus.</w:t>
      </w:r>
    </w:p>
    <w:p w14:paraId="12D50126" w14:textId="4FFE17B5" w:rsidR="00316EA4" w:rsidRPr="00A00540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a.</w:t>
      </w:r>
      <w:r w:rsidRPr="00A00540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usually</w:t>
      </w:r>
      <w:proofErr w:type="spellEnd"/>
      <w:r w:rsidRPr="00A00540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 go</w:t>
      </w:r>
    </w:p>
    <w:p w14:paraId="1099D0AB" w14:textId="77777777" w:rsidR="00316EA4" w:rsidRPr="0017460B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b.</w:t>
      </w:r>
      <w:r w:rsidRPr="00A0054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‘m</w:t>
      </w:r>
      <w:proofErr w:type="spellEnd"/>
      <w:r w:rsidRPr="00A00540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usually going</w:t>
      </w:r>
    </w:p>
    <w:p w14:paraId="77E6FCFF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c.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usually</w:t>
      </w:r>
      <w:proofErr w:type="spell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going</w:t>
      </w:r>
    </w:p>
    <w:p w14:paraId="7384AA69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</w:p>
    <w:p w14:paraId="438A6E03" w14:textId="7E0095EA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3. ‘Where is John?’ ‘He</w:t>
      </w:r>
      <w:r w:rsidR="009C55ED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‘s </w:t>
      </w:r>
      <w:proofErr w:type="spellStart"/>
      <w:r w:rsidR="009C55ED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havingn</w:t>
      </w:r>
      <w:proofErr w:type="spellEnd"/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a shower.’</w:t>
      </w:r>
    </w:p>
    <w:p w14:paraId="30AB4A46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a.</w:t>
      </w:r>
      <w:r w:rsidRPr="00B8433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has</w:t>
      </w:r>
      <w:proofErr w:type="spellEnd"/>
    </w:p>
    <w:p w14:paraId="364D2976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proofErr w:type="spellStart"/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b.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having</w:t>
      </w:r>
      <w:proofErr w:type="spellEnd"/>
    </w:p>
    <w:p w14:paraId="493C5907" w14:textId="3CA2D16F" w:rsidR="00316EA4" w:rsidRPr="00B84336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</w:pPr>
      <w:proofErr w:type="spellStart"/>
      <w:r w:rsidRPr="00B84336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c.‘s</w:t>
      </w:r>
      <w:proofErr w:type="spellEnd"/>
      <w:r w:rsidRPr="00B84336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proofErr w:type="spellStart"/>
      <w:r w:rsidRPr="00B84336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having</w:t>
      </w:r>
      <w:r w:rsidR="00B84336" w:rsidRPr="00B84336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n</w:t>
      </w:r>
      <w:proofErr w:type="spellEnd"/>
    </w:p>
    <w:p w14:paraId="2B302E1F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</w:p>
    <w:p w14:paraId="72662729" w14:textId="5A39610B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4. I </w:t>
      </w:r>
      <w:r w:rsidR="00F2216E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don’t do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sport very often.</w:t>
      </w:r>
    </w:p>
    <w:p w14:paraId="53F9502C" w14:textId="77777777" w:rsidR="00316EA4" w:rsidRPr="00FF3E39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FF3E39">
        <w:rPr>
          <w:rFonts w:ascii="Sylfaen" w:eastAsia="Times New Roman" w:hAnsi="Sylfaen" w:cs="Helvetica"/>
          <w:i/>
          <w:iCs/>
          <w:color w:val="777777"/>
          <w:sz w:val="28"/>
          <w:szCs w:val="28"/>
          <w:lang w:val="en-US" w:eastAsia="ru-RU"/>
        </w:rPr>
        <w:t>a</w:t>
      </w:r>
      <w:r w:rsidRPr="00FF3E39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. ‘m not doing</w:t>
      </w:r>
    </w:p>
    <w:p w14:paraId="1E8580A0" w14:textId="77777777" w:rsidR="00316EA4" w:rsidRPr="00D16CA2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</w:pPr>
      <w:r w:rsidRPr="00D16CA2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b. don’t do</w:t>
      </w:r>
    </w:p>
    <w:p w14:paraId="02A44F66" w14:textId="77777777" w:rsidR="00316EA4" w:rsidRPr="00316EA4" w:rsidRDefault="00316EA4" w:rsidP="00316EA4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</w:pPr>
      <w:r w:rsidRPr="00316EA4">
        <w:rPr>
          <w:rFonts w:ascii="Sylfaen" w:eastAsia="Times New Roman" w:hAnsi="Sylfaen" w:cs="Helvetica"/>
          <w:i/>
          <w:iCs/>
          <w:color w:val="777777"/>
          <w:sz w:val="28"/>
          <w:szCs w:val="28"/>
          <w:lang w:eastAsia="ru-RU"/>
        </w:rPr>
        <w:t>c.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  <w:t>‘m not do</w:t>
      </w:r>
    </w:p>
    <w:p w14:paraId="7486A44A" w14:textId="77777777" w:rsidR="0077739A" w:rsidRPr="00316EA4" w:rsidRDefault="0077739A" w:rsidP="00316EA4">
      <w:pPr>
        <w:spacing w:line="360" w:lineRule="auto"/>
        <w:rPr>
          <w:rFonts w:ascii="Sylfaen" w:hAnsi="Sylfaen"/>
          <w:sz w:val="28"/>
          <w:szCs w:val="28"/>
        </w:rPr>
      </w:pPr>
    </w:p>
    <w:p w14:paraId="6C59997A" w14:textId="77777777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</w:pP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3.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hy-AM" w:eastAsia="ru-RU"/>
        </w:rPr>
        <w:t>Տ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եղադրիր՝ am, is, are</w:t>
      </w:r>
    </w:p>
    <w:p w14:paraId="4461D1FC" w14:textId="54FEB941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1. She </w:t>
      </w:r>
      <w:r w:rsidR="00F733F5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in the house.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2. The dog and the cat</w:t>
      </w:r>
      <w:r w:rsidR="0021051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210515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in the garden.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3. The woman </w:t>
      </w:r>
      <w:r w:rsidR="00210515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behind a tree.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4. I </w:t>
      </w:r>
      <w:r w:rsidR="00210515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am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Kevin.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5. Carol and I </w:t>
      </w:r>
      <w:r w:rsidR="00272A2A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friends.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6. It </w:t>
      </w:r>
      <w:r w:rsidR="00272A2A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black.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7. My name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Bob.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lastRenderedPageBreak/>
        <w:t xml:space="preserve">8. They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nice girls.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9. The children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in the shop.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10. He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a teacher.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11. We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hungry.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12. Mrs. Dixon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is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funny and nice.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13. I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am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twelve years old.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14. Jim and Cathy </w:t>
      </w:r>
      <w:r w:rsidR="00077F29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are</w:t>
      </w:r>
      <w:r w:rsidR="00077F29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at school.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15. The elephants </w:t>
      </w:r>
      <w:r w:rsidR="00987A80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are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tired.</w:t>
      </w:r>
    </w:p>
    <w:p w14:paraId="77C18357" w14:textId="77777777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</w:pP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4.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Բայերը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ճիշտ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գրիր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/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հիշիր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,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որ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3-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րդ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դեմքի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ժամանակ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(he, she, it)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բային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ավելանում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է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 xml:space="preserve"> -s-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eastAsia="ru-RU"/>
        </w:rPr>
        <w:t>մասնիկը</w:t>
      </w:r>
      <w:r w:rsidRPr="00316EA4">
        <w:rPr>
          <w:rFonts w:ascii="Sylfaen" w:eastAsia="Times New Roman" w:hAnsi="Sylfaen" w:cs="Helvetica"/>
          <w:b/>
          <w:bCs/>
          <w:color w:val="777777"/>
          <w:sz w:val="28"/>
          <w:szCs w:val="28"/>
          <w:lang w:val="en-US" w:eastAsia="ru-RU"/>
        </w:rPr>
        <w:t>/</w:t>
      </w:r>
    </w:p>
    <w:p w14:paraId="55D895CB" w14:textId="6287CFEA" w:rsidR="00316EA4" w:rsidRPr="00316EA4" w:rsidRDefault="00316EA4" w:rsidP="00316EA4">
      <w:pPr>
        <w:shd w:val="clear" w:color="auto" w:fill="FFFFFF"/>
        <w:spacing w:after="360" w:line="360" w:lineRule="auto"/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</w:pP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1. My sister</w:t>
      </w:r>
      <w:r w:rsidR="00987A80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 reads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(read) a book.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2. Frank</w:t>
      </w:r>
      <w:r w:rsidR="000571F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0571F5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likes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(like) dogs.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3. My parents </w:t>
      </w:r>
      <w:r w:rsidR="000571F5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do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(do) the shopping.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4. We sometimes </w:t>
      </w:r>
      <w:r w:rsidR="000571F5" w:rsidRPr="000571F5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meet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(meet) in front of the cinema.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>5. Uncle George</w:t>
      </w:r>
      <w:r w:rsidR="000571F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="005B4DA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goes</w:t>
      </w:r>
      <w:r w:rsidR="000571F5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(go) to the doctor’s.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6. Our friends </w:t>
      </w:r>
      <w:r w:rsidR="005B4DA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play</w:t>
      </w:r>
      <w:r w:rsidR="005B4DA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(play) football in the park.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7. She </w:t>
      </w:r>
      <w:r w:rsidR="00124ED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goes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(go) to the park every Friday.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8. He </w:t>
      </w:r>
      <w:r w:rsidR="00124ED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 xml:space="preserve">rides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(ride) his bike every day.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9. We </w:t>
      </w:r>
      <w:r w:rsidR="00124ED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have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(have) the best ideas.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10. Carol </w:t>
      </w:r>
      <w:r w:rsidR="00124ED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says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(say) goodbye.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11. She </w:t>
      </w:r>
      <w:r w:rsidR="00735518" w:rsidRPr="00735518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be</w:t>
      </w:r>
      <w:r w:rsidR="00124ED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(be) the best singer in our class.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12. My sister </w:t>
      </w:r>
      <w:r w:rsidR="00CA722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lives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 (live) in a big house.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  <w:t xml:space="preserve">13. The children </w:t>
      </w:r>
      <w:r w:rsidR="00CA7226" w:rsidRPr="00CA7226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eat</w:t>
      </w:r>
      <w:r w:rsidR="00CA7226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>(eat) hamburgers.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br/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  <w:t xml:space="preserve">14. Bill </w:t>
      </w:r>
      <w:r w:rsidR="00CA7226" w:rsidRPr="00CB5A5E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ha</w:t>
      </w:r>
      <w:r w:rsidR="00CB5A5E" w:rsidRPr="00CB5A5E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s</w:t>
      </w:r>
      <w:r w:rsidR="00CB5A5E">
        <w:rPr>
          <w:rFonts w:ascii="Sylfaen" w:eastAsia="Times New Roman" w:hAnsi="Sylfaen" w:cs="Helvetica"/>
          <w:color w:val="777777"/>
          <w:sz w:val="28"/>
          <w:szCs w:val="28"/>
          <w:lang w:val="en-US" w:eastAsia="ru-RU"/>
        </w:rPr>
        <w:t xml:space="preserve"> 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  <w:t>(have) got two notebooks.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  <w:br/>
        <w:t xml:space="preserve">15. I </w:t>
      </w:r>
      <w:r w:rsidR="00CB5A5E">
        <w:rPr>
          <w:rFonts w:ascii="Sylfaen" w:eastAsia="Times New Roman" w:hAnsi="Sylfaen" w:cs="Helvetica"/>
          <w:b/>
          <w:bCs/>
          <w:i/>
          <w:iCs/>
          <w:color w:val="777777"/>
          <w:sz w:val="28"/>
          <w:szCs w:val="28"/>
          <w:lang w:val="en-US" w:eastAsia="ru-RU"/>
        </w:rPr>
        <w:t>be</w:t>
      </w:r>
      <w:r w:rsidRPr="00316EA4">
        <w:rPr>
          <w:rFonts w:ascii="Sylfaen" w:eastAsia="Times New Roman" w:hAnsi="Sylfaen" w:cs="Helvetica"/>
          <w:color w:val="777777"/>
          <w:sz w:val="28"/>
          <w:szCs w:val="28"/>
          <w:lang w:eastAsia="ru-RU"/>
        </w:rPr>
        <w:t> (be) at home.</w:t>
      </w:r>
    </w:p>
    <w:sectPr w:rsidR="00316EA4" w:rsidRPr="0031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B38"/>
    <w:multiLevelType w:val="hybridMultilevel"/>
    <w:tmpl w:val="3D4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5F5E"/>
    <w:multiLevelType w:val="multilevel"/>
    <w:tmpl w:val="E03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0F1A1B"/>
    <w:multiLevelType w:val="multilevel"/>
    <w:tmpl w:val="578A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460001">
    <w:abstractNumId w:val="1"/>
  </w:num>
  <w:num w:numId="2" w16cid:durableId="1987860206">
    <w:abstractNumId w:val="0"/>
  </w:num>
  <w:num w:numId="3" w16cid:durableId="132639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AE"/>
    <w:rsid w:val="00044660"/>
    <w:rsid w:val="000571F5"/>
    <w:rsid w:val="00077F29"/>
    <w:rsid w:val="000D1210"/>
    <w:rsid w:val="00124ED6"/>
    <w:rsid w:val="0017460B"/>
    <w:rsid w:val="00210515"/>
    <w:rsid w:val="00272A2A"/>
    <w:rsid w:val="00284F93"/>
    <w:rsid w:val="00316EA4"/>
    <w:rsid w:val="00511FB6"/>
    <w:rsid w:val="00525C89"/>
    <w:rsid w:val="005A6DFD"/>
    <w:rsid w:val="005B4DA6"/>
    <w:rsid w:val="0066767F"/>
    <w:rsid w:val="00735518"/>
    <w:rsid w:val="0077739A"/>
    <w:rsid w:val="007F3F70"/>
    <w:rsid w:val="00987A80"/>
    <w:rsid w:val="009C55ED"/>
    <w:rsid w:val="00A00540"/>
    <w:rsid w:val="00AA5A72"/>
    <w:rsid w:val="00AD6065"/>
    <w:rsid w:val="00AD7FAE"/>
    <w:rsid w:val="00AF6B83"/>
    <w:rsid w:val="00B53879"/>
    <w:rsid w:val="00B84336"/>
    <w:rsid w:val="00BA3134"/>
    <w:rsid w:val="00BC359B"/>
    <w:rsid w:val="00C841B8"/>
    <w:rsid w:val="00CA7226"/>
    <w:rsid w:val="00CB5A5E"/>
    <w:rsid w:val="00D16CA2"/>
    <w:rsid w:val="00D24EAF"/>
    <w:rsid w:val="00F2216E"/>
    <w:rsid w:val="00F34CEA"/>
    <w:rsid w:val="00F733F5"/>
    <w:rsid w:val="00F90057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09D7"/>
  <w15:chartTrackingRefBased/>
  <w15:docId w15:val="{0C292A77-410B-4895-898C-93A13EC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16E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6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atupronum">
    <w:name w:val="watupro_num"/>
    <w:basedOn w:val="DefaultParagraphFont"/>
    <w:rsid w:val="00316EA4"/>
  </w:style>
  <w:style w:type="character" w:styleId="Strong">
    <w:name w:val="Strong"/>
    <w:basedOn w:val="DefaultParagraphFont"/>
    <w:uiPriority w:val="22"/>
    <w:qFormat/>
    <w:rsid w:val="00316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 Computers</dc:creator>
  <cp:keywords/>
  <dc:description/>
  <cp:lastModifiedBy>Մարտիրոսյան  Եվա</cp:lastModifiedBy>
  <cp:revision>2</cp:revision>
  <dcterms:created xsi:type="dcterms:W3CDTF">2024-04-10T09:14:00Z</dcterms:created>
  <dcterms:modified xsi:type="dcterms:W3CDTF">2024-04-10T09:14:00Z</dcterms:modified>
</cp:coreProperties>
</file>